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0BC1C" w14:textId="425BF1BD" w:rsidR="009F3B5B" w:rsidRDefault="009F3B5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2B20D5" wp14:editId="1C038E9E">
            <wp:simplePos x="0" y="0"/>
            <wp:positionH relativeFrom="column">
              <wp:posOffset>-404037</wp:posOffset>
            </wp:positionH>
            <wp:positionV relativeFrom="paragraph">
              <wp:posOffset>-414670</wp:posOffset>
            </wp:positionV>
            <wp:extent cx="10553469" cy="7453423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288" cy="746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/>
      </w:r>
    </w:p>
    <w:p w14:paraId="1BD905EE" w14:textId="75A0AD44" w:rsidR="009F3B5B" w:rsidRDefault="009F3B5B">
      <w:pPr>
        <w:rPr>
          <w:lang w:val="en-US"/>
        </w:rPr>
      </w:pPr>
      <w:r>
        <w:rPr>
          <w:lang w:val="en-US"/>
        </w:rPr>
        <w:br w:type="page"/>
      </w:r>
    </w:p>
    <w:p w14:paraId="360884A1" w14:textId="78B3E322" w:rsidR="00BA7E63" w:rsidRPr="009F3B5B" w:rsidRDefault="004F206B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1BB3AB85" wp14:editId="619E4324">
            <wp:simplePos x="0" y="0"/>
            <wp:positionH relativeFrom="column">
              <wp:posOffset>-403225</wp:posOffset>
            </wp:positionH>
            <wp:positionV relativeFrom="paragraph">
              <wp:posOffset>-580627</wp:posOffset>
            </wp:positionV>
            <wp:extent cx="10577015" cy="7592916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015" cy="75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7E63" w:rsidRPr="009F3B5B" w:rsidSect="009F3B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B5B"/>
    <w:rsid w:val="004F206B"/>
    <w:rsid w:val="009F3B5B"/>
    <w:rsid w:val="00AE6D8B"/>
    <w:rsid w:val="00BA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8A109"/>
  <w15:chartTrackingRefBased/>
  <w15:docId w15:val="{42AB2FA5-9A32-407C-AF93-EFB999857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artemon artemon</dc:creator>
  <cp:keywords/>
  <dc:description/>
  <cp:lastModifiedBy>artemon artemon</cp:lastModifiedBy>
  <cp:revision>3</cp:revision>
  <dcterms:created xsi:type="dcterms:W3CDTF">2024-11-25T10:46:00Z</dcterms:created>
  <dcterms:modified xsi:type="dcterms:W3CDTF">2024-11-25T11:07:00Z</dcterms:modified>
</cp:coreProperties>
</file>